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9AD8" w14:textId="77777777" w:rsidR="00747600" w:rsidRDefault="00465ED3" w:rsidP="00465ED3">
      <w:pPr>
        <w:jc w:val="center"/>
      </w:pPr>
      <w:r w:rsidRPr="00465ED3">
        <w:rPr>
          <w:rFonts w:ascii="Times New Roman" w:eastAsia="Calibri" w:hAnsi="Times New Roman" w:cs="Times New Roman"/>
          <w:b/>
          <w:sz w:val="32"/>
          <w:szCs w:val="30"/>
          <w:lang w:val="be-BY" w:eastAsia="en-US"/>
        </w:rPr>
        <w:t xml:space="preserve">Учебный предмет 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«</w:t>
      </w:r>
      <w:r w:rsidR="00200B58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Немецкий</w:t>
      </w:r>
      <w:r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 xml:space="preserve"> язык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»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992"/>
        <w:gridCol w:w="3686"/>
        <w:gridCol w:w="2693"/>
      </w:tblGrid>
      <w:tr w:rsidR="003339D9" w:rsidRPr="0060056D" w14:paraId="205A94FF" w14:textId="77777777" w:rsidTr="0060056D">
        <w:trPr>
          <w:trHeight w:val="889"/>
        </w:trPr>
        <w:tc>
          <w:tcPr>
            <w:tcW w:w="2283" w:type="dxa"/>
            <w:vAlign w:val="center"/>
            <w:hideMark/>
          </w:tcPr>
          <w:p w14:paraId="36E716FA" w14:textId="62187496" w:rsidR="003339D9" w:rsidRPr="0060056D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ученика </w:t>
            </w:r>
          </w:p>
        </w:tc>
        <w:tc>
          <w:tcPr>
            <w:tcW w:w="992" w:type="dxa"/>
            <w:vAlign w:val="center"/>
          </w:tcPr>
          <w:p w14:paraId="5A694BBC" w14:textId="77777777" w:rsidR="003339D9" w:rsidRPr="0060056D" w:rsidRDefault="003339D9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3686" w:type="dxa"/>
            <w:vAlign w:val="center"/>
            <w:hideMark/>
          </w:tcPr>
          <w:p w14:paraId="148B601D" w14:textId="5F3D8A63" w:rsidR="003339D9" w:rsidRPr="0060056D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693" w:type="dxa"/>
            <w:vAlign w:val="center"/>
            <w:hideMark/>
          </w:tcPr>
          <w:p w14:paraId="41F2F2D4" w14:textId="56F2E762" w:rsidR="003339D9" w:rsidRPr="0060056D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учителя </w:t>
            </w:r>
          </w:p>
        </w:tc>
      </w:tr>
      <w:tr w:rsidR="003339D9" w:rsidRPr="0060056D" w14:paraId="3EE7B21C" w14:textId="77777777" w:rsidTr="0060056D">
        <w:trPr>
          <w:trHeight w:val="623"/>
        </w:trPr>
        <w:tc>
          <w:tcPr>
            <w:tcW w:w="9654" w:type="dxa"/>
            <w:gridSpan w:val="4"/>
            <w:vAlign w:val="center"/>
          </w:tcPr>
          <w:p w14:paraId="4E12B647" w14:textId="77777777" w:rsidR="003339D9" w:rsidRPr="0060056D" w:rsidRDefault="003339D9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6005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 степени</w:t>
            </w:r>
          </w:p>
        </w:tc>
      </w:tr>
      <w:tr w:rsidR="00200B58" w:rsidRPr="0060056D" w14:paraId="720469E9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59A8C0B9" w14:textId="77777777" w:rsidR="00200B58" w:rsidRPr="00200B58" w:rsidRDefault="00200B58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Воронович Мартин Александрович</w:t>
            </w:r>
          </w:p>
        </w:tc>
        <w:tc>
          <w:tcPr>
            <w:tcW w:w="992" w:type="dxa"/>
          </w:tcPr>
          <w:p w14:paraId="39F67045" w14:textId="77777777" w:rsidR="00200B58" w:rsidRPr="0060056D" w:rsidRDefault="00200B58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3E3DD298" w14:textId="77777777" w:rsidR="00200B58" w:rsidRPr="00200B58" w:rsidRDefault="00200B58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 8 г. Гродно»</w:t>
            </w:r>
          </w:p>
        </w:tc>
        <w:tc>
          <w:tcPr>
            <w:tcW w:w="2693" w:type="dxa"/>
          </w:tcPr>
          <w:p w14:paraId="64C4EEA7" w14:textId="77777777" w:rsidR="00200B58" w:rsidRPr="00200B58" w:rsidRDefault="00200B58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Остапук Михаил Антонович / </w:t>
            </w: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Строганова Елена Евгеньевна</w:t>
            </w:r>
          </w:p>
        </w:tc>
      </w:tr>
      <w:tr w:rsidR="00200B58" w:rsidRPr="0060056D" w14:paraId="2C058454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2E600968" w14:textId="77777777" w:rsidR="00200B58" w:rsidRPr="00200B58" w:rsidRDefault="00200B58" w:rsidP="00001C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Боговин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Владимировна </w:t>
            </w:r>
          </w:p>
        </w:tc>
        <w:tc>
          <w:tcPr>
            <w:tcW w:w="992" w:type="dxa"/>
          </w:tcPr>
          <w:p w14:paraId="355594B4" w14:textId="77777777" w:rsidR="00200B58" w:rsidRPr="0060056D" w:rsidRDefault="00200B58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6" w:type="dxa"/>
          </w:tcPr>
          <w:p w14:paraId="2F368087" w14:textId="77777777" w:rsidR="00200B58" w:rsidRPr="00200B58" w:rsidRDefault="00200B58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«Гимназия № 5 имени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В.С.Короткевича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Гродно»</w:t>
            </w:r>
          </w:p>
        </w:tc>
        <w:tc>
          <w:tcPr>
            <w:tcW w:w="2693" w:type="dxa"/>
          </w:tcPr>
          <w:p w14:paraId="58ED8B4A" w14:textId="77777777" w:rsidR="00200B58" w:rsidRPr="00200B58" w:rsidRDefault="00200B58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Новикова Дарья Константиновна</w:t>
            </w:r>
          </w:p>
        </w:tc>
      </w:tr>
      <w:tr w:rsidR="00200B58" w:rsidRPr="0060056D" w14:paraId="573F9A0F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6AB25A50" w14:textId="77777777" w:rsidR="00200B58" w:rsidRPr="0060056D" w:rsidRDefault="00200B58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6005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 степени</w:t>
            </w:r>
          </w:p>
        </w:tc>
      </w:tr>
      <w:tr w:rsidR="0060056D" w:rsidRPr="0060056D" w14:paraId="4333306F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3E0619FA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Лучкин Александр Владимирович</w:t>
            </w:r>
          </w:p>
        </w:tc>
        <w:tc>
          <w:tcPr>
            <w:tcW w:w="992" w:type="dxa"/>
          </w:tcPr>
          <w:p w14:paraId="0B1F4E36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686" w:type="dxa"/>
          </w:tcPr>
          <w:p w14:paraId="4B081E8C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28 имени В.Д. Соколовского  г. Гродно»</w:t>
            </w:r>
          </w:p>
        </w:tc>
        <w:tc>
          <w:tcPr>
            <w:tcW w:w="2693" w:type="dxa"/>
          </w:tcPr>
          <w:p w14:paraId="1188ABCA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Теляк Марина Вацлавовна</w:t>
            </w:r>
          </w:p>
        </w:tc>
      </w:tr>
      <w:tr w:rsidR="0060056D" w:rsidRPr="0060056D" w14:paraId="6FBC54FD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1DD5FA2D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Руш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Даниэль Аарон </w:t>
            </w:r>
          </w:p>
        </w:tc>
        <w:tc>
          <w:tcPr>
            <w:tcW w:w="992" w:type="dxa"/>
          </w:tcPr>
          <w:p w14:paraId="34EB60BF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VIII</w:t>
            </w:r>
          </w:p>
        </w:tc>
        <w:tc>
          <w:tcPr>
            <w:tcW w:w="3686" w:type="dxa"/>
          </w:tcPr>
          <w:p w14:paraId="44EB5568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2 г. Волковыска»</w:t>
            </w:r>
          </w:p>
        </w:tc>
        <w:tc>
          <w:tcPr>
            <w:tcW w:w="2693" w:type="dxa"/>
          </w:tcPr>
          <w:p w14:paraId="13383E57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Клакевич Валентина Антоновна</w:t>
            </w:r>
          </w:p>
        </w:tc>
      </w:tr>
      <w:tr w:rsidR="0060056D" w:rsidRPr="0060056D" w14:paraId="7793954D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27154F65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6005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 степени</w:t>
            </w:r>
          </w:p>
        </w:tc>
      </w:tr>
      <w:tr w:rsidR="0060056D" w:rsidRPr="0060056D" w14:paraId="4EE4468C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73D3B357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Анзельм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Артем</w:t>
            </w:r>
          </w:p>
        </w:tc>
        <w:tc>
          <w:tcPr>
            <w:tcW w:w="992" w:type="dxa"/>
          </w:tcPr>
          <w:p w14:paraId="1B9400ED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17F4425E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Ратичская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693" w:type="dxa"/>
          </w:tcPr>
          <w:p w14:paraId="10A2C174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Валюсь Мария Ивановна</w:t>
            </w:r>
          </w:p>
        </w:tc>
      </w:tr>
      <w:tr w:rsidR="0060056D" w:rsidRPr="0060056D" w14:paraId="3B705E64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267346AC" w14:textId="77777777" w:rsidR="0060056D" w:rsidRPr="00200B58" w:rsidRDefault="0060056D" w:rsidP="006005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Талуть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Константин Владимирович</w:t>
            </w:r>
          </w:p>
        </w:tc>
        <w:tc>
          <w:tcPr>
            <w:tcW w:w="992" w:type="dxa"/>
          </w:tcPr>
          <w:p w14:paraId="2F6AF7D9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35B2FE9F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«Ольховская средняя школа»</w:t>
            </w:r>
          </w:p>
        </w:tc>
        <w:tc>
          <w:tcPr>
            <w:tcW w:w="2693" w:type="dxa"/>
          </w:tcPr>
          <w:p w14:paraId="2EDEFBD8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Анимуцкая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Людмила Ивановна</w:t>
            </w:r>
          </w:p>
        </w:tc>
      </w:tr>
      <w:tr w:rsidR="0060056D" w:rsidRPr="0060056D" w14:paraId="0F728347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60E202C2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Жвалевская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Александра Дмитриевна</w:t>
            </w:r>
          </w:p>
        </w:tc>
        <w:tc>
          <w:tcPr>
            <w:tcW w:w="992" w:type="dxa"/>
          </w:tcPr>
          <w:p w14:paraId="5990C3E9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21B8B004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«Лицей № 1 имени академика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Ю.М.Островского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 Гродно»</w:t>
            </w:r>
          </w:p>
        </w:tc>
        <w:tc>
          <w:tcPr>
            <w:tcW w:w="2693" w:type="dxa"/>
          </w:tcPr>
          <w:p w14:paraId="45455249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Мацюк Зоя Леодоровна</w:t>
            </w:r>
          </w:p>
        </w:tc>
      </w:tr>
      <w:tr w:rsidR="0060056D" w:rsidRPr="0060056D" w14:paraId="06D74783" w14:textId="77777777" w:rsidTr="0060056D">
        <w:trPr>
          <w:trHeight w:val="689"/>
        </w:trPr>
        <w:tc>
          <w:tcPr>
            <w:tcW w:w="2283" w:type="dxa"/>
            <w:shd w:val="clear" w:color="000000" w:fill="FFFFFF"/>
          </w:tcPr>
          <w:p w14:paraId="3722FC95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Филинович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992" w:type="dxa"/>
          </w:tcPr>
          <w:p w14:paraId="5440A609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4F2E932A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«Лицей № 1 имени академика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Ю.М.Островского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 Гродно»</w:t>
            </w:r>
          </w:p>
        </w:tc>
        <w:tc>
          <w:tcPr>
            <w:tcW w:w="2693" w:type="dxa"/>
          </w:tcPr>
          <w:p w14:paraId="48D0A1AD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Мацюк Зоя Леодоровна</w:t>
            </w:r>
          </w:p>
        </w:tc>
      </w:tr>
      <w:tr w:rsidR="0060056D" w:rsidRPr="0060056D" w14:paraId="665A332B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0BDF2204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Гвоздовская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992" w:type="dxa"/>
          </w:tcPr>
          <w:p w14:paraId="0A28BA7D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57870861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39 имени И.Д. Лебедева г. Гродно»</w:t>
            </w:r>
          </w:p>
        </w:tc>
        <w:tc>
          <w:tcPr>
            <w:tcW w:w="2693" w:type="dxa"/>
          </w:tcPr>
          <w:p w14:paraId="72594934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Панкевич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Павловна</w:t>
            </w:r>
          </w:p>
        </w:tc>
      </w:tr>
      <w:tr w:rsidR="0060056D" w:rsidRPr="0060056D" w14:paraId="5689B0DB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2D69EC63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Шнайдер Арсений </w:t>
            </w:r>
          </w:p>
        </w:tc>
        <w:tc>
          <w:tcPr>
            <w:tcW w:w="992" w:type="dxa"/>
          </w:tcPr>
          <w:p w14:paraId="539E5DCB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6" w:type="dxa"/>
          </w:tcPr>
          <w:p w14:paraId="7D8107B0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Жировичская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школа Слонимского района»</w:t>
            </w:r>
          </w:p>
        </w:tc>
        <w:tc>
          <w:tcPr>
            <w:tcW w:w="2693" w:type="dxa"/>
          </w:tcPr>
          <w:p w14:paraId="5A10EE10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Дедовец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Зинаида Ивановна</w:t>
            </w:r>
          </w:p>
        </w:tc>
      </w:tr>
      <w:tr w:rsidR="0060056D" w:rsidRPr="0060056D" w14:paraId="4F77747D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7B52A19D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Руш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Давин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Ноах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2C0EFEFE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</w:p>
        </w:tc>
        <w:tc>
          <w:tcPr>
            <w:tcW w:w="3686" w:type="dxa"/>
          </w:tcPr>
          <w:p w14:paraId="565932F5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 2 г. Волковыска»</w:t>
            </w:r>
          </w:p>
        </w:tc>
        <w:tc>
          <w:tcPr>
            <w:tcW w:w="2693" w:type="dxa"/>
          </w:tcPr>
          <w:p w14:paraId="3704D54B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Клакевич Валентина Антоновна</w:t>
            </w:r>
          </w:p>
        </w:tc>
      </w:tr>
      <w:tr w:rsidR="0060056D" w:rsidRPr="0060056D" w14:paraId="4CEDBDDD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34BCBBDF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Якобчук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Матвей Денисович</w:t>
            </w:r>
          </w:p>
        </w:tc>
        <w:tc>
          <w:tcPr>
            <w:tcW w:w="992" w:type="dxa"/>
          </w:tcPr>
          <w:p w14:paraId="47803965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686" w:type="dxa"/>
          </w:tcPr>
          <w:p w14:paraId="1D26BA4D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«Средняя школа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. Красносельский»</w:t>
            </w:r>
          </w:p>
        </w:tc>
        <w:tc>
          <w:tcPr>
            <w:tcW w:w="2693" w:type="dxa"/>
          </w:tcPr>
          <w:p w14:paraId="71C5D0F2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Лоечко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Вячеславовна,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Клакевич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Валентина Антоновна</w:t>
            </w:r>
          </w:p>
        </w:tc>
      </w:tr>
      <w:tr w:rsidR="0060056D" w:rsidRPr="0060056D" w14:paraId="16516C4E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57999B21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Чубирка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Кирьян Михайлович </w:t>
            </w:r>
          </w:p>
        </w:tc>
        <w:tc>
          <w:tcPr>
            <w:tcW w:w="992" w:type="dxa"/>
          </w:tcPr>
          <w:p w14:paraId="3AE124A5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I курс</w:t>
            </w:r>
          </w:p>
        </w:tc>
        <w:tc>
          <w:tcPr>
            <w:tcW w:w="3686" w:type="dxa"/>
          </w:tcPr>
          <w:p w14:paraId="6A4797BE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Волковысский колледж УО «Гродненский государственный университет имени Янки Купалы»</w:t>
            </w:r>
          </w:p>
        </w:tc>
        <w:tc>
          <w:tcPr>
            <w:tcW w:w="2693" w:type="dxa"/>
          </w:tcPr>
          <w:p w14:paraId="57955101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Моржало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Жанна Эдуардовна</w:t>
            </w:r>
          </w:p>
        </w:tc>
      </w:tr>
      <w:tr w:rsidR="0060056D" w:rsidRPr="0060056D" w14:paraId="4BE1B803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4CB4B71D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Похвальный отзыв</w:t>
            </w:r>
          </w:p>
        </w:tc>
      </w:tr>
      <w:tr w:rsidR="0060056D" w:rsidRPr="0060056D" w14:paraId="389AD356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2D5D3B2F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Дина Андреевна</w:t>
            </w:r>
          </w:p>
        </w:tc>
        <w:tc>
          <w:tcPr>
            <w:tcW w:w="992" w:type="dxa"/>
          </w:tcPr>
          <w:p w14:paraId="6CB449B8" w14:textId="77777777" w:rsidR="0060056D" w:rsidRPr="0060056D" w:rsidRDefault="0060056D" w:rsidP="0060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686" w:type="dxa"/>
          </w:tcPr>
          <w:p w14:paraId="5B7D1B44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г.Щучина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А.Е.Андреева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14:paraId="698BF09E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Наливайко Ольга Чеславовна</w:t>
            </w:r>
          </w:p>
        </w:tc>
      </w:tr>
      <w:tr w:rsidR="0060056D" w:rsidRPr="0060056D" w14:paraId="796D4643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26AA6056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Поклонова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992" w:type="dxa"/>
          </w:tcPr>
          <w:p w14:paraId="713E91C4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56D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686" w:type="dxa"/>
          </w:tcPr>
          <w:p w14:paraId="086AF3D5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«Гродненская городская гимназия имени А.И. Дубко»</w:t>
            </w:r>
          </w:p>
        </w:tc>
        <w:tc>
          <w:tcPr>
            <w:tcW w:w="2693" w:type="dxa"/>
          </w:tcPr>
          <w:p w14:paraId="0A18EDF3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Скорб Вероника Валентиновна</w:t>
            </w:r>
          </w:p>
        </w:tc>
      </w:tr>
      <w:tr w:rsidR="0060056D" w:rsidRPr="0060056D" w14:paraId="301E3569" w14:textId="77777777" w:rsidTr="0060056D">
        <w:trPr>
          <w:trHeight w:val="600"/>
        </w:trPr>
        <w:tc>
          <w:tcPr>
            <w:tcW w:w="2283" w:type="dxa"/>
            <w:shd w:val="clear" w:color="000000" w:fill="FFFFFF"/>
          </w:tcPr>
          <w:p w14:paraId="702D6103" w14:textId="77777777" w:rsidR="0060056D" w:rsidRPr="00200B58" w:rsidRDefault="0060056D" w:rsidP="0060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Крюковская Полина Алексеевна </w:t>
            </w:r>
          </w:p>
        </w:tc>
        <w:tc>
          <w:tcPr>
            <w:tcW w:w="992" w:type="dxa"/>
          </w:tcPr>
          <w:p w14:paraId="17EFA6DB" w14:textId="77777777" w:rsidR="0060056D" w:rsidRPr="00200B58" w:rsidRDefault="0060056D" w:rsidP="0060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6" w:type="dxa"/>
          </w:tcPr>
          <w:p w14:paraId="5FE0CF49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«Средняя школа </w:t>
            </w:r>
            <w:proofErr w:type="spellStart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. Юбилейный»</w:t>
            </w:r>
          </w:p>
        </w:tc>
        <w:tc>
          <w:tcPr>
            <w:tcW w:w="2693" w:type="dxa"/>
          </w:tcPr>
          <w:p w14:paraId="4E7D1868" w14:textId="77777777" w:rsidR="0060056D" w:rsidRPr="00200B58" w:rsidRDefault="0060056D" w:rsidP="00001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B58">
              <w:rPr>
                <w:rFonts w:ascii="Times New Roman" w:eastAsia="Times New Roman" w:hAnsi="Times New Roman" w:cs="Times New Roman"/>
                <w:sz w:val="26"/>
                <w:szCs w:val="26"/>
              </w:rPr>
              <w:t>Рогацевич Марина Ивановна, Клакевич Валентина Антоновна</w:t>
            </w:r>
          </w:p>
        </w:tc>
      </w:tr>
    </w:tbl>
    <w:p w14:paraId="11F3B8A4" w14:textId="77777777" w:rsidR="003339D9" w:rsidRDefault="003339D9" w:rsidP="00001CEA"/>
    <w:sectPr w:rsidR="003339D9" w:rsidSect="00465E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B7"/>
    <w:rsid w:val="00001CEA"/>
    <w:rsid w:val="00200B58"/>
    <w:rsid w:val="003339D9"/>
    <w:rsid w:val="00465ED3"/>
    <w:rsid w:val="0060056D"/>
    <w:rsid w:val="0064268A"/>
    <w:rsid w:val="00747600"/>
    <w:rsid w:val="00891C38"/>
    <w:rsid w:val="00AA61D7"/>
    <w:rsid w:val="00C43EB7"/>
    <w:rsid w:val="00E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7DFD"/>
  <w15:docId w15:val="{CB835502-9240-44A1-AA2B-3999AC39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kab_243_2</dc:creator>
  <cp:keywords/>
  <dc:description/>
  <cp:lastModifiedBy>Пользователь</cp:lastModifiedBy>
  <cp:revision>5</cp:revision>
  <dcterms:created xsi:type="dcterms:W3CDTF">2026-01-20T06:29:00Z</dcterms:created>
  <dcterms:modified xsi:type="dcterms:W3CDTF">2026-01-21T08:39:00Z</dcterms:modified>
</cp:coreProperties>
</file>